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75" w:rsidRDefault="00237475" w:rsidP="002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>АКТ</w:t>
      </w:r>
    </w:p>
    <w:p w:rsidR="00237475" w:rsidRPr="00237475" w:rsidRDefault="00237475" w:rsidP="002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475" w:rsidRDefault="00237475" w:rsidP="002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возврата подарка N _______</w:t>
      </w:r>
      <w:r w:rsidR="00235C14">
        <w:rPr>
          <w:rFonts w:ascii="Courier New" w:eastAsia="Times New Roman" w:hAnsi="Courier New" w:cs="Courier New"/>
          <w:sz w:val="20"/>
          <w:szCs w:val="20"/>
          <w:lang w:eastAsia="ru-RU"/>
        </w:rPr>
        <w:t>МАОУ «СОШ № 76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>» г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.П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ерми</w:t>
      </w:r>
    </w:p>
    <w:p w:rsidR="00237475" w:rsidRPr="00237475" w:rsidRDefault="00237475" w:rsidP="002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7475" w:rsidRPr="00237475" w:rsidRDefault="00237475" w:rsidP="002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>"___" __________ 20__ г.</w:t>
      </w:r>
    </w:p>
    <w:p w:rsidR="00237475" w:rsidRPr="00237475" w:rsidRDefault="00237475" w:rsidP="002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 ответственное лицо ____________________________________________</w:t>
      </w:r>
    </w:p>
    <w:p w:rsidR="00237475" w:rsidRPr="00237475" w:rsidRDefault="00237475" w:rsidP="002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37475" w:rsidRPr="00237475" w:rsidRDefault="00237475" w:rsidP="002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(Ф.И.О., должность)</w:t>
      </w:r>
    </w:p>
    <w:p w:rsidR="00237475" w:rsidRPr="00237475" w:rsidRDefault="00237475" w:rsidP="002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 Гражданским  кодексом  Российской Федерации, а также </w:t>
      </w:r>
      <w:proofErr w:type="gramStart"/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237475" w:rsidRPr="00237475" w:rsidRDefault="00237475" w:rsidP="002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протокола заседания Комиссии от "_____" _________________ 20__ г.</w:t>
      </w:r>
    </w:p>
    <w:p w:rsidR="00237475" w:rsidRPr="00237475" w:rsidRDefault="00237475" w:rsidP="002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>возвращает должностному лицу ______________________________________________</w:t>
      </w:r>
    </w:p>
    <w:p w:rsidR="00237475" w:rsidRPr="00237475" w:rsidRDefault="00237475" w:rsidP="002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(Ф.И.О., должность)</w:t>
      </w:r>
    </w:p>
    <w:p w:rsidR="00237475" w:rsidRPr="00237475" w:rsidRDefault="00237475" w:rsidP="002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37475" w:rsidRPr="00237475" w:rsidRDefault="00237475" w:rsidP="002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>подарок __________________________________________________________________,</w:t>
      </w:r>
    </w:p>
    <w:p w:rsidR="00237475" w:rsidRPr="00237475" w:rsidRDefault="00237475" w:rsidP="002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>переданный по акту приема-передачи от "___" ____________ 20__ г. N ________</w:t>
      </w:r>
    </w:p>
    <w:p w:rsidR="00237475" w:rsidRPr="00237475" w:rsidRDefault="00237475" w:rsidP="002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>Выдал</w:t>
      </w:r>
      <w:proofErr w:type="gramStart"/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_________/__________________/   П</w:t>
      </w:r>
      <w:proofErr w:type="gramEnd"/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>ринял __________/_________________/</w:t>
      </w:r>
    </w:p>
    <w:p w:rsidR="00237475" w:rsidRPr="00237475" w:rsidRDefault="00237475" w:rsidP="002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(расшифровка)              (подпись)   (расшифровка)</w:t>
      </w:r>
    </w:p>
    <w:p w:rsidR="00237475" w:rsidRPr="00237475" w:rsidRDefault="00237475" w:rsidP="002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7475">
        <w:rPr>
          <w:rFonts w:ascii="Courier New" w:eastAsia="Times New Roman" w:hAnsi="Courier New" w:cs="Courier New"/>
          <w:sz w:val="20"/>
          <w:szCs w:val="20"/>
          <w:lang w:eastAsia="ru-RU"/>
        </w:rPr>
        <w:t>"___" __________ 20__ г.              "___" ____________ 20__ г.</w:t>
      </w:r>
    </w:p>
    <w:p w:rsidR="004E1A53" w:rsidRDefault="004E1A53"/>
    <w:sectPr w:rsidR="004E1A53" w:rsidSect="004E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75"/>
    <w:rsid w:val="00235C14"/>
    <w:rsid w:val="00237475"/>
    <w:rsid w:val="0048492C"/>
    <w:rsid w:val="004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7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47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37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47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vad0s</dc:creator>
  <cp:lastModifiedBy>Microsoft</cp:lastModifiedBy>
  <cp:revision>3</cp:revision>
  <dcterms:created xsi:type="dcterms:W3CDTF">2016-10-06T16:37:00Z</dcterms:created>
  <dcterms:modified xsi:type="dcterms:W3CDTF">2016-10-30T19:33:00Z</dcterms:modified>
</cp:coreProperties>
</file>